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62EE6" w:rsidRDefault="00A62EE6" w:rsidP="00A62EE6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Рабочая программа внеурочной деятельности</w:t>
      </w:r>
    </w:p>
    <w:p w:rsidR="00A62EE6" w:rsidRDefault="00A62EE6" w:rsidP="00A62EE6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«Умелые ручки» 4 класс</w:t>
      </w:r>
    </w:p>
    <w:p w:rsidR="00A62EE6" w:rsidRDefault="00A62EE6" w:rsidP="00A62EE6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</w:rPr>
        <w:t>Пояснительная записка</w:t>
      </w:r>
    </w:p>
    <w:p w:rsidR="00A62EE6" w:rsidRDefault="00A62EE6" w:rsidP="00A62EE6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A62EE6" w:rsidRDefault="00A62EE6" w:rsidP="00A62EE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</w:rPr>
        <w:t>Рабочая программа «Умелые ручки» разработана в соответствии с требованиями Федерального государственного образовательного стандарта начального общего образования, на основе авторской программы </w:t>
      </w:r>
      <w:r>
        <w:rPr>
          <w:rFonts w:ascii="Arial" w:hAnsi="Arial" w:cs="Arial"/>
          <w:color w:val="000000"/>
          <w:sz w:val="21"/>
          <w:szCs w:val="21"/>
        </w:rPr>
        <w:t>Конышевой Н.М. «Технология. Умелые ручки» (4 класс), 20</w:t>
      </w:r>
      <w:r w:rsidR="00DC1D59">
        <w:rPr>
          <w:rFonts w:ascii="Arial" w:hAnsi="Arial" w:cs="Arial"/>
          <w:color w:val="000000"/>
          <w:sz w:val="21"/>
          <w:szCs w:val="21"/>
        </w:rPr>
        <w:t>23</w:t>
      </w:r>
      <w:r>
        <w:rPr>
          <w:rFonts w:ascii="Arial" w:hAnsi="Arial" w:cs="Arial"/>
          <w:color w:val="000000"/>
          <w:sz w:val="21"/>
          <w:szCs w:val="21"/>
        </w:rPr>
        <w:t>г</w:t>
      </w:r>
    </w:p>
    <w:p w:rsidR="00A62EE6" w:rsidRDefault="00A62EE6" w:rsidP="00A62EE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Содержание программы представлено различными видами трудовой деятельности (работа с бумагой, тканью, мехом, работа с природным материалом, пластилином, работа с бросовым материалом и бисером) и направлена на овладение школьниками необходимыми в жизни элементарными приемами ручной работы с разными материалами, изготовление игрушек, различных полезных предметов для школы и дома.</w:t>
      </w:r>
    </w:p>
    <w:p w:rsidR="00A62EE6" w:rsidRDefault="00A62EE6" w:rsidP="00A62EE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Программа </w:t>
      </w:r>
      <w:r>
        <w:rPr>
          <w:rFonts w:ascii="Arial" w:hAnsi="Arial" w:cs="Arial"/>
          <w:b/>
          <w:bCs/>
          <w:color w:val="000000"/>
          <w:sz w:val="21"/>
          <w:szCs w:val="21"/>
        </w:rPr>
        <w:t>направлен</w:t>
      </w:r>
      <w:r>
        <w:rPr>
          <w:rFonts w:ascii="Arial" w:hAnsi="Arial" w:cs="Arial"/>
          <w:color w:val="000000"/>
          <w:sz w:val="21"/>
          <w:szCs w:val="21"/>
        </w:rPr>
        <w:t>а на развитие познавательных мотивов, интересов, инициативности, любознательности на основе связи трудового и технологического образования с жизненным опытом и системой ценностей ребёнка.</w:t>
      </w:r>
    </w:p>
    <w:p w:rsidR="00A62EE6" w:rsidRDefault="00A62EE6" w:rsidP="00A62EE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Актуальность: </w:t>
      </w:r>
      <w:r>
        <w:rPr>
          <w:rFonts w:ascii="Arial" w:hAnsi="Arial" w:cs="Arial"/>
          <w:color w:val="000000"/>
          <w:sz w:val="21"/>
          <w:szCs w:val="21"/>
        </w:rPr>
        <w:t>21 век – век высоких технологий. Это стало девизом нашего времени. В современном мире знания о технологии различных процессов, культура выполнения технологических операций приобретают всё большее значение. Вводить человека в мир технологии необходимо в детстве, начиная с начальной школы.</w:t>
      </w:r>
    </w:p>
    <w:p w:rsidR="00A62EE6" w:rsidRDefault="00A62EE6" w:rsidP="00A62EE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Новизна: </w:t>
      </w:r>
      <w:r>
        <w:rPr>
          <w:rFonts w:ascii="Arial" w:hAnsi="Arial" w:cs="Arial"/>
          <w:color w:val="000000"/>
          <w:sz w:val="21"/>
          <w:szCs w:val="21"/>
        </w:rPr>
        <w:t>практическая деятельность на занятиях является средством общего развития ребёнка, становления социально значимых личностных качеств, а также формирования системы специальных технологических и универсальных учебных действий</w:t>
      </w:r>
    </w:p>
    <w:p w:rsidR="00A62EE6" w:rsidRDefault="00A62EE6" w:rsidP="00A62EE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A62EE6" w:rsidRDefault="00A62EE6" w:rsidP="00A62EE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</w:rPr>
        <w:t>Цель:</w:t>
      </w:r>
      <w:r>
        <w:rPr>
          <w:rFonts w:ascii="Arial" w:hAnsi="Arial" w:cs="Arial"/>
          <w:color w:val="000000"/>
          <w:sz w:val="21"/>
          <w:szCs w:val="21"/>
        </w:rPr>
        <w:t> формирование позитивного эмоционально-ценностного отношения к труду и людям труда</w:t>
      </w:r>
    </w:p>
    <w:p w:rsidR="00A62EE6" w:rsidRDefault="00A62EE6" w:rsidP="00A62EE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развитие детского, сплоченного коллектива через воспитание трудолюбия, усидчивости, терпеливости, взаимопомощи, взаимовыручки.</w:t>
      </w:r>
    </w:p>
    <w:p w:rsidR="00A62EE6" w:rsidRDefault="00A62EE6" w:rsidP="00A62EE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</w:rPr>
        <w:t>Задачи данной программы:</w:t>
      </w:r>
    </w:p>
    <w:p w:rsidR="00A62EE6" w:rsidRDefault="00A62EE6" w:rsidP="00A62EE6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Знакомство с окружающим миром. Духовное содержание предметного мира.</w:t>
      </w:r>
    </w:p>
    <w:p w:rsidR="00A62EE6" w:rsidRDefault="00A62EE6" w:rsidP="00A62EE6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Изготовление поделок и сувениров, в том числе и из бросового и природного материала.</w:t>
      </w:r>
    </w:p>
    <w:p w:rsidR="00A62EE6" w:rsidRDefault="00A62EE6" w:rsidP="00A62EE6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Использование в работе различных материалов (ткань, мех, бумага, картон, пластилин, бисер, пряжа, бросовый материал, природный материал и т.д.)</w:t>
      </w:r>
    </w:p>
    <w:p w:rsidR="00A62EE6" w:rsidRDefault="00A62EE6" w:rsidP="00A62EE6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Воспитание эстетического вкуса, чувства прекрасного, гордости за свой выполненный труд.</w:t>
      </w:r>
    </w:p>
    <w:p w:rsidR="00A62EE6" w:rsidRDefault="00A62EE6" w:rsidP="00A62EE6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Правильное использование цветовой гаммы.</w:t>
      </w:r>
    </w:p>
    <w:p w:rsidR="00A62EE6" w:rsidRDefault="00A62EE6" w:rsidP="00A62EE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Возраст обучающихся, участвующих в реализации программы</w:t>
      </w:r>
      <w:r>
        <w:rPr>
          <w:rFonts w:ascii="Arial" w:hAnsi="Arial" w:cs="Arial"/>
          <w:color w:val="000000"/>
          <w:sz w:val="21"/>
          <w:szCs w:val="21"/>
        </w:rPr>
        <w:t>: 9-10</w:t>
      </w:r>
      <w:bookmarkStart w:id="0" w:name="_GoBack"/>
      <w:bookmarkEnd w:id="0"/>
      <w:r>
        <w:rPr>
          <w:rFonts w:ascii="Arial" w:hAnsi="Arial" w:cs="Arial"/>
          <w:color w:val="000000"/>
          <w:sz w:val="21"/>
          <w:szCs w:val="21"/>
        </w:rPr>
        <w:t xml:space="preserve"> лет</w:t>
      </w:r>
    </w:p>
    <w:p w:rsidR="00A62EE6" w:rsidRDefault="00A62EE6" w:rsidP="00A62EE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Режим занятий:</w:t>
      </w:r>
      <w:r>
        <w:rPr>
          <w:rFonts w:ascii="Arial" w:hAnsi="Arial" w:cs="Arial"/>
          <w:color w:val="000000"/>
          <w:sz w:val="21"/>
          <w:szCs w:val="21"/>
        </w:rPr>
        <w:t> 4 класс – 1 час в неделю, 34 часа в год.</w:t>
      </w:r>
    </w:p>
    <w:p w:rsidR="00A62EE6" w:rsidRDefault="00A62EE6" w:rsidP="00A62EE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A62EE6" w:rsidRDefault="00A62EE6" w:rsidP="00A62EE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Формы работы: </w:t>
      </w:r>
      <w:r>
        <w:rPr>
          <w:rFonts w:ascii="Arial" w:hAnsi="Arial" w:cs="Arial"/>
          <w:color w:val="000000"/>
          <w:sz w:val="21"/>
          <w:szCs w:val="21"/>
        </w:rPr>
        <w:t>беседа с элементами практикума, базар пословиц, викторина, выставка – проект, мастерская – общения.</w:t>
      </w:r>
    </w:p>
    <w:p w:rsidR="00A62EE6" w:rsidRDefault="00A62EE6" w:rsidP="00A62EE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A62EE6" w:rsidRDefault="00A62EE6" w:rsidP="00A62EE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Планируемые результаты освоения учащимися программы курса</w:t>
      </w:r>
    </w:p>
    <w:p w:rsidR="00A62EE6" w:rsidRDefault="00A62EE6" w:rsidP="00A62EE6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«Умелые руки»</w:t>
      </w:r>
    </w:p>
    <w:p w:rsidR="00A62EE6" w:rsidRDefault="00A62EE6" w:rsidP="00A62EE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lastRenderedPageBreak/>
        <w:t>Личностные универсальные учебные действия</w:t>
      </w:r>
    </w:p>
    <w:p w:rsidR="00A62EE6" w:rsidRDefault="00A62EE6" w:rsidP="00A62EE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У обучающегося будут сформированы:</w:t>
      </w:r>
    </w:p>
    <w:p w:rsidR="00A62EE6" w:rsidRDefault="00A62EE6" w:rsidP="00A62EE6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интерес к новым видам прикладного творчества, к новым способам самовыражения;</w:t>
      </w:r>
    </w:p>
    <w:p w:rsidR="00A62EE6" w:rsidRDefault="00A62EE6" w:rsidP="00A62EE6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познавательный интерес к новым способам исследования технологий и материалов;</w:t>
      </w:r>
    </w:p>
    <w:p w:rsidR="00A62EE6" w:rsidRDefault="00A62EE6" w:rsidP="00A62EE6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адекватное понимание причин успешности/неуспешности творческой деятельности.</w:t>
      </w:r>
    </w:p>
    <w:p w:rsidR="00A62EE6" w:rsidRDefault="00A62EE6" w:rsidP="00A62EE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Обучающийся получит возможность для формирования:</w:t>
      </w:r>
    </w:p>
    <w:p w:rsidR="00A62EE6" w:rsidRDefault="00A62EE6" w:rsidP="00A62EE6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внутренней позиции на уровне понимания необходимости творческой деятельности, как одного из средств самовыражения в социальной жизни;</w:t>
      </w:r>
    </w:p>
    <w:p w:rsidR="00A62EE6" w:rsidRDefault="00A62EE6" w:rsidP="00A62EE6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выраженной познавательной мотивации;</w:t>
      </w:r>
    </w:p>
    <w:p w:rsidR="00A62EE6" w:rsidRDefault="00A62EE6" w:rsidP="00A62EE6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устойчивого интереса к новым способам познания.</w:t>
      </w:r>
    </w:p>
    <w:p w:rsidR="00A62EE6" w:rsidRDefault="00A62EE6" w:rsidP="00A62EE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Регулятивные универсальные учебные действия</w:t>
      </w:r>
    </w:p>
    <w:p w:rsidR="00A62EE6" w:rsidRDefault="00A62EE6" w:rsidP="00A62EE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Обучающийся научится:</w:t>
      </w:r>
    </w:p>
    <w:p w:rsidR="00A62EE6" w:rsidRDefault="00A62EE6" w:rsidP="00A62EE6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планировать свои действия;</w:t>
      </w:r>
    </w:p>
    <w:p w:rsidR="00A62EE6" w:rsidRDefault="00A62EE6" w:rsidP="00A62EE6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осуществлять итоговый и пошаговый контроль;</w:t>
      </w:r>
    </w:p>
    <w:p w:rsidR="00A62EE6" w:rsidRDefault="00A62EE6" w:rsidP="00A62EE6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адекватно воспринимать оценку учителя;</w:t>
      </w:r>
    </w:p>
    <w:p w:rsidR="00A62EE6" w:rsidRDefault="00A62EE6" w:rsidP="00A62EE6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различать способ и результат действия.</w:t>
      </w:r>
    </w:p>
    <w:p w:rsidR="00A62EE6" w:rsidRDefault="00A62EE6" w:rsidP="00A62EE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Обучающийся получит возможность научиться:</w:t>
      </w:r>
    </w:p>
    <w:p w:rsidR="00A62EE6" w:rsidRDefault="00A62EE6" w:rsidP="00A62EE6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проявлять познавательную инициативу;</w:t>
      </w:r>
    </w:p>
    <w:p w:rsidR="00A62EE6" w:rsidRDefault="00A62EE6" w:rsidP="00A62EE6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самостоятельно находить варианты решения творческой задачи.</w:t>
      </w:r>
    </w:p>
    <w:p w:rsidR="00A62EE6" w:rsidRDefault="00A62EE6" w:rsidP="00A62EE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Коммуникативные универсальные учебные действия</w:t>
      </w:r>
    </w:p>
    <w:p w:rsidR="00A62EE6" w:rsidRDefault="00A62EE6" w:rsidP="00A62EE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Учащиеся смогут:</w:t>
      </w:r>
    </w:p>
    <w:p w:rsidR="00A62EE6" w:rsidRDefault="00A62EE6" w:rsidP="00A62EE6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допускать существование различных точек зрения и различных вариантов выполнения поставленной творческой задачи;</w:t>
      </w:r>
    </w:p>
    <w:p w:rsidR="00A62EE6" w:rsidRDefault="00A62EE6" w:rsidP="00A62EE6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учитывать разные мнения, стремиться к координации при выполнении коллективных работ;</w:t>
      </w:r>
    </w:p>
    <w:p w:rsidR="00A62EE6" w:rsidRDefault="00A62EE6" w:rsidP="00A62EE6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формулировать собственное мнение и позицию;</w:t>
      </w:r>
    </w:p>
    <w:p w:rsidR="00A62EE6" w:rsidRDefault="00A62EE6" w:rsidP="00A62EE6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договариваться, приходить к общему решению;</w:t>
      </w:r>
    </w:p>
    <w:p w:rsidR="00A62EE6" w:rsidRDefault="00A62EE6" w:rsidP="00A62EE6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соблюдать корректность в высказываниях;</w:t>
      </w:r>
    </w:p>
    <w:p w:rsidR="00A62EE6" w:rsidRDefault="00A62EE6" w:rsidP="00A62EE6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задавать вопросы по существу;</w:t>
      </w:r>
    </w:p>
    <w:p w:rsidR="00A62EE6" w:rsidRDefault="00A62EE6" w:rsidP="00A62EE6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контролировать действия партнёра.</w:t>
      </w:r>
    </w:p>
    <w:p w:rsidR="00A62EE6" w:rsidRDefault="00A62EE6" w:rsidP="00A62EE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Обучающийся получит возможность научиться:</w:t>
      </w:r>
    </w:p>
    <w:p w:rsidR="00A62EE6" w:rsidRDefault="00A62EE6" w:rsidP="00A62EE6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учитывать разные мнения и обосновывать свою позицию;</w:t>
      </w:r>
    </w:p>
    <w:p w:rsidR="00A62EE6" w:rsidRDefault="00A62EE6" w:rsidP="00A62EE6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владеть монологической и диалогической формой речи;</w:t>
      </w:r>
    </w:p>
    <w:p w:rsidR="00A62EE6" w:rsidRDefault="00A62EE6" w:rsidP="00A62EE6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осуществлять взаимный контроль и оказывать партнёрам в сотрудничестве необходимую взаимопомощь.</w:t>
      </w:r>
    </w:p>
    <w:p w:rsidR="00A62EE6" w:rsidRDefault="00A62EE6" w:rsidP="00A62EE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Познавательные универсальные учебные действия</w:t>
      </w:r>
    </w:p>
    <w:p w:rsidR="00A62EE6" w:rsidRDefault="00A62EE6" w:rsidP="00A62EE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Обучающийся научится:</w:t>
      </w:r>
    </w:p>
    <w:p w:rsidR="00A62EE6" w:rsidRDefault="00A62EE6" w:rsidP="00A62EE6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осуществлять поиск нужной информации для выполнения художественной задачи с использованием учебной и дополнительной литературы в открытом информационном пространстве, в т.ч. контролируемом пространстве Интернет;</w:t>
      </w:r>
    </w:p>
    <w:p w:rsidR="00A62EE6" w:rsidRDefault="00A62EE6" w:rsidP="00A62EE6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высказываться в устной и письменной форме;</w:t>
      </w:r>
    </w:p>
    <w:p w:rsidR="00A62EE6" w:rsidRDefault="00A62EE6" w:rsidP="00A62EE6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анализировать объекты, выделять главное;</w:t>
      </w:r>
    </w:p>
    <w:p w:rsidR="00A62EE6" w:rsidRDefault="00A62EE6" w:rsidP="00A62EE6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осуществлять синтез (целое из частей);</w:t>
      </w:r>
    </w:p>
    <w:p w:rsidR="00A62EE6" w:rsidRDefault="00A62EE6" w:rsidP="00A62EE6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проводить сравнение, классификацию по разным критериям;</w:t>
      </w:r>
    </w:p>
    <w:p w:rsidR="00A62EE6" w:rsidRDefault="00A62EE6" w:rsidP="00A62EE6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устанавливать причинно-следственные связи;</w:t>
      </w:r>
    </w:p>
    <w:p w:rsidR="00A62EE6" w:rsidRDefault="00A62EE6" w:rsidP="00A62EE6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строить рассуждения об объекте.</w:t>
      </w:r>
    </w:p>
    <w:p w:rsidR="00A62EE6" w:rsidRDefault="00A62EE6" w:rsidP="00A62EE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Обучающийся получит возможность научиться:</w:t>
      </w:r>
    </w:p>
    <w:p w:rsidR="00A62EE6" w:rsidRDefault="00A62EE6" w:rsidP="00A62EE6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осуществлять расширенный поиск информации в соответствии с исследовательской задачей с использованием ресурсов библиотек и сети Интернет;</w:t>
      </w:r>
    </w:p>
    <w:p w:rsidR="00A62EE6" w:rsidRDefault="00A62EE6" w:rsidP="00A62EE6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осознанно и произвольно строить сообщения в устной и письменной форме;</w:t>
      </w:r>
    </w:p>
    <w:p w:rsidR="00A62EE6" w:rsidRDefault="00A62EE6" w:rsidP="00A62EE6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использованию методов и приёмов художественно-творческой деятельности в основном учебном процессе и повседневной жизни.</w:t>
      </w:r>
    </w:p>
    <w:p w:rsidR="00A62EE6" w:rsidRDefault="00A62EE6" w:rsidP="00A62EE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В результате занятий по предложенной программе учащиеся получат возможность:</w:t>
      </w:r>
    </w:p>
    <w:p w:rsidR="00A62EE6" w:rsidRDefault="00A62EE6" w:rsidP="00A62EE6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развивать образное мышление, воображение, интеллект, фантазию, техническое мышление, творческие способности;</w:t>
      </w:r>
    </w:p>
    <w:p w:rsidR="00A62EE6" w:rsidRDefault="00A62EE6" w:rsidP="00A62EE6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расширять знания и представления о традиционных и современных материалах для прикладного творчества;</w:t>
      </w:r>
    </w:p>
    <w:p w:rsidR="00A62EE6" w:rsidRDefault="00A62EE6" w:rsidP="00A62EE6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познакомиться с новыми технологическими приёмами обработки различных материалов;</w:t>
      </w:r>
    </w:p>
    <w:p w:rsidR="00A62EE6" w:rsidRDefault="00A62EE6" w:rsidP="00A62EE6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использовать ранее изученные приёмы в новых комбинациях и сочетаниях;</w:t>
      </w:r>
    </w:p>
    <w:p w:rsidR="00A62EE6" w:rsidRDefault="00A62EE6" w:rsidP="00A62EE6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познакомиться с новыми инструментами для обработки материалов или с новыми функциями уже известных инструментов;</w:t>
      </w:r>
    </w:p>
    <w:p w:rsidR="00A62EE6" w:rsidRDefault="00A62EE6" w:rsidP="00A62EE6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совершенствовать навыки трудовой деятельности в коллективе;</w:t>
      </w:r>
    </w:p>
    <w:p w:rsidR="00A62EE6" w:rsidRDefault="00A62EE6" w:rsidP="00A62EE6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оказывать посильную помощь в дизайне и оформлении класса, школы, своего жилища;</w:t>
      </w:r>
    </w:p>
    <w:p w:rsidR="00A62EE6" w:rsidRDefault="00A62EE6" w:rsidP="00A62EE6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достичь оптимального для каждого уровня развития;</w:t>
      </w:r>
    </w:p>
    <w:p w:rsidR="00A62EE6" w:rsidRDefault="00A62EE6" w:rsidP="00A62EE6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сформировать навыки работы с информацией.</w:t>
      </w:r>
    </w:p>
    <w:p w:rsidR="00A62EE6" w:rsidRDefault="00A62EE6" w:rsidP="00A62EE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F47FFD" w:rsidRPr="00F47FFD" w:rsidRDefault="00F47FFD" w:rsidP="00F47FF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47FFD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Тематическое планирование</w:t>
      </w:r>
    </w:p>
    <w:p w:rsidR="00F47FFD" w:rsidRPr="00F47FFD" w:rsidRDefault="00F47FFD" w:rsidP="00F47FF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47FFD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4 класс «Умелые ручки»</w:t>
      </w:r>
    </w:p>
    <w:tbl>
      <w:tblPr>
        <w:tblW w:w="9585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508"/>
        <w:gridCol w:w="4403"/>
        <w:gridCol w:w="1846"/>
        <w:gridCol w:w="1355"/>
        <w:gridCol w:w="1473"/>
      </w:tblGrid>
      <w:tr w:rsidR="00F47FFD" w:rsidRPr="00F47FFD" w:rsidTr="00F47FFD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7FFD" w:rsidRPr="00F47FFD" w:rsidRDefault="00F47FFD" w:rsidP="00F47FF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47FF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</w:t>
            </w:r>
          </w:p>
          <w:p w:rsidR="00F47FFD" w:rsidRPr="00F47FFD" w:rsidRDefault="00F47FFD" w:rsidP="00F47FF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47FF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7FFD" w:rsidRPr="00F47FFD" w:rsidRDefault="00F47FFD" w:rsidP="00F47FF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47FF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Наименование разделов и тем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7FFD" w:rsidRPr="00F47FFD" w:rsidRDefault="00F47FFD" w:rsidP="00F47FF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47FF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Всего часов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7FFD" w:rsidRPr="00F47FFD" w:rsidRDefault="00F47FFD" w:rsidP="00F47FF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47FF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Теория</w:t>
            </w:r>
          </w:p>
          <w:p w:rsidR="00F47FFD" w:rsidRPr="00F47FFD" w:rsidRDefault="00F47FFD" w:rsidP="00F47FF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7FFD" w:rsidRPr="00F47FFD" w:rsidRDefault="00F47FFD" w:rsidP="00F47FF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47FF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Практика</w:t>
            </w:r>
          </w:p>
        </w:tc>
      </w:tr>
      <w:tr w:rsidR="00F47FFD" w:rsidRPr="00F47FFD" w:rsidTr="00F47FFD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7FFD" w:rsidRPr="00F47FFD" w:rsidRDefault="00F47FFD" w:rsidP="00F47FF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47FF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7FFD" w:rsidRPr="00F47FFD" w:rsidRDefault="00F47FFD" w:rsidP="00F47FF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47FF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Вводное занятие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7FFD" w:rsidRPr="00F47FFD" w:rsidRDefault="00F47FFD" w:rsidP="00F47FF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47FF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7FFD" w:rsidRPr="00F47FFD" w:rsidRDefault="00F47FFD" w:rsidP="00F47FF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47FF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7FFD" w:rsidRPr="00F47FFD" w:rsidRDefault="00F47FFD" w:rsidP="00F47FF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F47FFD" w:rsidRPr="00F47FFD" w:rsidTr="00F47FFD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7FFD" w:rsidRPr="00F47FFD" w:rsidRDefault="00F47FFD" w:rsidP="00F47FF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47FF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7FFD" w:rsidRPr="00F47FFD" w:rsidRDefault="00F47FFD" w:rsidP="00F47FF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47FF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Осенняя тематика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7FFD" w:rsidRPr="00F47FFD" w:rsidRDefault="00F47FFD" w:rsidP="00F47FF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47FF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7FFD" w:rsidRPr="00F47FFD" w:rsidRDefault="00F47FFD" w:rsidP="00F47FF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47FF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7FFD" w:rsidRPr="00F47FFD" w:rsidRDefault="00F47FFD" w:rsidP="00F47FF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47FF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</w:tr>
      <w:tr w:rsidR="00F47FFD" w:rsidRPr="00F47FFD" w:rsidTr="00F47FFD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7FFD" w:rsidRPr="00F47FFD" w:rsidRDefault="00F47FFD" w:rsidP="00F47FF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47FF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7FFD" w:rsidRPr="00F47FFD" w:rsidRDefault="00F47FFD" w:rsidP="00F47FF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47FF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Панно и мозаика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7FFD" w:rsidRPr="00F47FFD" w:rsidRDefault="00F47FFD" w:rsidP="00F47FF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47FF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7FFD" w:rsidRPr="00F47FFD" w:rsidRDefault="00F47FFD" w:rsidP="00F47FF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47FF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7FFD" w:rsidRPr="00F47FFD" w:rsidRDefault="00F47FFD" w:rsidP="00F47FF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47FF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F47FFD" w:rsidRPr="00F47FFD" w:rsidTr="00F47FFD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7FFD" w:rsidRPr="00F47FFD" w:rsidRDefault="00F47FFD" w:rsidP="00F47FF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47FF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7FFD" w:rsidRPr="00F47FFD" w:rsidRDefault="00F47FFD" w:rsidP="00F47FF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47FF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 бумагой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7FFD" w:rsidRPr="00F47FFD" w:rsidRDefault="00F47FFD" w:rsidP="00F47FF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47FF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7FFD" w:rsidRPr="00F47FFD" w:rsidRDefault="00F47FFD" w:rsidP="00F47FF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47FF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7FFD" w:rsidRPr="00F47FFD" w:rsidRDefault="00F47FFD" w:rsidP="00F47FF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47FF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</w:tr>
      <w:tr w:rsidR="00F47FFD" w:rsidRPr="00F47FFD" w:rsidTr="00F47FFD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7FFD" w:rsidRPr="00F47FFD" w:rsidRDefault="00F47FFD" w:rsidP="00F47FF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47FF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5</w:t>
            </w:r>
          </w:p>
        </w:tc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7FFD" w:rsidRPr="00F47FFD" w:rsidRDefault="00F47FFD" w:rsidP="00F47FF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47FF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 бросовым материалом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7FFD" w:rsidRPr="00F47FFD" w:rsidRDefault="00F47FFD" w:rsidP="00F47FF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47FF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7FFD" w:rsidRPr="00F47FFD" w:rsidRDefault="00F47FFD" w:rsidP="00F47FF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47FF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7FFD" w:rsidRPr="00F47FFD" w:rsidRDefault="00F47FFD" w:rsidP="00F47FF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47FF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F47FFD" w:rsidRPr="00F47FFD" w:rsidTr="00F47FFD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7FFD" w:rsidRPr="00F47FFD" w:rsidRDefault="00F47FFD" w:rsidP="00F47FF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47FF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7FFD" w:rsidRPr="00F47FFD" w:rsidRDefault="00F47FFD" w:rsidP="00F47FF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47FF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 пластилином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7FFD" w:rsidRPr="00F47FFD" w:rsidRDefault="00F47FFD" w:rsidP="00F47FF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47FF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7FFD" w:rsidRPr="00F47FFD" w:rsidRDefault="00F47FFD" w:rsidP="00F47FF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47FF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7FFD" w:rsidRPr="00F47FFD" w:rsidRDefault="00F47FFD" w:rsidP="00F47FF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47FF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</w:tr>
      <w:tr w:rsidR="00F47FFD" w:rsidRPr="00F47FFD" w:rsidTr="00F47FFD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7FFD" w:rsidRPr="00F47FFD" w:rsidRDefault="00F47FFD" w:rsidP="00F47FF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47FF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7FFD" w:rsidRPr="00F47FFD" w:rsidRDefault="00F47FFD" w:rsidP="00F47FF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47FF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Итоговое занятие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7FFD" w:rsidRPr="00F47FFD" w:rsidRDefault="00F47FFD" w:rsidP="00F47FF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47FF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7FFD" w:rsidRPr="00F47FFD" w:rsidRDefault="00F47FFD" w:rsidP="00F47FF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47FF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7FFD" w:rsidRPr="00F47FFD" w:rsidRDefault="00F47FFD" w:rsidP="00F47FF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47FF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F47FFD" w:rsidRPr="00F47FFD" w:rsidTr="00F47FFD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7FFD" w:rsidRPr="00F47FFD" w:rsidRDefault="00F47FFD" w:rsidP="00F47FF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7FFD" w:rsidRPr="00F47FFD" w:rsidRDefault="00F47FFD" w:rsidP="00F47FF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47FF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Итого: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7FFD" w:rsidRPr="00F47FFD" w:rsidRDefault="00F47FFD" w:rsidP="00F47FF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47FF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7FFD" w:rsidRPr="00F47FFD" w:rsidRDefault="00F47FFD" w:rsidP="00F47FF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47FF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7FFD" w:rsidRPr="00F47FFD" w:rsidRDefault="00F47FFD" w:rsidP="00F47FF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47FF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19</w:t>
            </w:r>
          </w:p>
        </w:tc>
      </w:tr>
    </w:tbl>
    <w:p w:rsidR="00F47FFD" w:rsidRPr="00F47FFD" w:rsidRDefault="00F47FFD" w:rsidP="00DC1D5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47FF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F47FFD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Содержание курса</w:t>
      </w:r>
    </w:p>
    <w:p w:rsidR="00F47FFD" w:rsidRPr="00F47FFD" w:rsidRDefault="00F47FFD" w:rsidP="00F47FF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47FFD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4 класс</w:t>
      </w:r>
    </w:p>
    <w:p w:rsidR="00F47FFD" w:rsidRDefault="00F47FFD" w:rsidP="00F47FF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Вводное занятие (1ч.)</w:t>
      </w:r>
    </w:p>
    <w:p w:rsidR="00F47FFD" w:rsidRDefault="00F47FFD" w:rsidP="00F47FF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Формирование групп, принятие правил работы в группе.</w:t>
      </w:r>
    </w:p>
    <w:p w:rsidR="00F47FFD" w:rsidRDefault="00F47FFD" w:rsidP="00F47FF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Знакомство с целями и задачами кружка.</w:t>
      </w:r>
    </w:p>
    <w:p w:rsidR="00F47FFD" w:rsidRDefault="00F47FFD" w:rsidP="00F47FF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Осенняя тематика (6ч.)</w:t>
      </w:r>
    </w:p>
    <w:p w:rsidR="00F47FFD" w:rsidRDefault="00F47FFD" w:rsidP="00F47FF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Букеты из осенних листьев, ягод и цветов.</w:t>
      </w:r>
    </w:p>
    <w:p w:rsidR="00F47FFD" w:rsidRDefault="00F47FFD" w:rsidP="00F47FF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Листья. Сравниваем по форме, размеру, структуре.</w:t>
      </w:r>
    </w:p>
    <w:p w:rsidR="00F47FFD" w:rsidRDefault="00F47FFD" w:rsidP="00F47FF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Аппликация из осенних листьев.</w:t>
      </w:r>
    </w:p>
    <w:p w:rsidR="00F47FFD" w:rsidRDefault="00F47FFD" w:rsidP="00F47FF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Панно и мозаика (4ч.)</w:t>
      </w:r>
    </w:p>
    <w:p w:rsidR="00F47FFD" w:rsidRDefault="00F47FFD" w:rsidP="00F47FF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История мозаики, панно</w:t>
      </w:r>
    </w:p>
    <w:p w:rsidR="00F47FFD" w:rsidRDefault="00F47FFD" w:rsidP="00F47FF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Изготовление панно- картины из манки</w:t>
      </w:r>
    </w:p>
    <w:p w:rsidR="00F47FFD" w:rsidRDefault="00F47FFD" w:rsidP="00F47FF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Мозаика из обрывных кусочков бумаги.</w:t>
      </w:r>
    </w:p>
    <w:p w:rsidR="00F47FFD" w:rsidRDefault="00F47FFD" w:rsidP="00F47FF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Выполнение новогодней елки при помощи макарон</w:t>
      </w:r>
    </w:p>
    <w:p w:rsidR="00F47FFD" w:rsidRDefault="00F47FFD" w:rsidP="00F47FF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Работа с бумагой (8ч.)</w:t>
      </w:r>
    </w:p>
    <w:p w:rsidR="00F47FFD" w:rsidRDefault="00F47FFD" w:rsidP="00F47FF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Инструктаж по технике безопасности при работе с ножницами</w:t>
      </w:r>
    </w:p>
    <w:p w:rsidR="00F47FFD" w:rsidRDefault="00F47FFD" w:rsidP="00F47FF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Виды бумаги.</w:t>
      </w:r>
    </w:p>
    <w:p w:rsidR="00F47FFD" w:rsidRDefault="00F47FFD" w:rsidP="00F47FF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Знакомство с изготовлением бумажных цветов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для  «</w:t>
      </w:r>
      <w:proofErr w:type="gramEnd"/>
      <w:r>
        <w:rPr>
          <w:rFonts w:ascii="Arial" w:hAnsi="Arial" w:cs="Arial"/>
          <w:color w:val="000000"/>
          <w:sz w:val="21"/>
          <w:szCs w:val="21"/>
        </w:rPr>
        <w:t>сладких букетов</w:t>
      </w:r>
    </w:p>
    <w:p w:rsidR="00F47FFD" w:rsidRDefault="00F47FFD" w:rsidP="00F47FF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Аппликация из обрывных кусочков бумаги.</w:t>
      </w:r>
    </w:p>
    <w:p w:rsidR="00F47FFD" w:rsidRDefault="00F47FFD" w:rsidP="00F47FF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Работа с бросовым материалом (5ч.)</w:t>
      </w:r>
    </w:p>
    <w:p w:rsidR="00F47FFD" w:rsidRDefault="00F47FFD" w:rsidP="00F47FF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«Учимся мастерить»</w:t>
      </w:r>
    </w:p>
    <w:p w:rsidR="00F47FFD" w:rsidRDefault="00F47FFD" w:rsidP="00F47FF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«Цветы из одноразовых ложек»</w:t>
      </w:r>
    </w:p>
    <w:p w:rsidR="00F47FFD" w:rsidRDefault="00F47FFD" w:rsidP="00F47FF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Мир пластиковой бутылки»</w:t>
      </w:r>
    </w:p>
    <w:p w:rsidR="00F47FFD" w:rsidRDefault="00F47FFD" w:rsidP="00F47FF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Выставка работ</w:t>
      </w:r>
    </w:p>
    <w:p w:rsidR="00F47FFD" w:rsidRDefault="00F47FFD" w:rsidP="00F47FF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Аппликация из крупы</w:t>
      </w:r>
    </w:p>
    <w:p w:rsidR="00F47FFD" w:rsidRDefault="00F47FFD" w:rsidP="00F47FF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Работа с пластилином (8ч.)</w:t>
      </w:r>
    </w:p>
    <w:p w:rsidR="00F47FFD" w:rsidRDefault="00F47FFD" w:rsidP="00F47FF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Пластилин и его свойства</w:t>
      </w:r>
    </w:p>
    <w:p w:rsidR="00F47FFD" w:rsidRDefault="00F47FFD" w:rsidP="00F47FF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Ваза из пластилина с росписью</w:t>
      </w:r>
    </w:p>
    <w:p w:rsidR="00F47FFD" w:rsidRDefault="00F47FFD" w:rsidP="00F47FF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Грибы из пластилина с росписью</w:t>
      </w:r>
    </w:p>
    <w:p w:rsidR="00F47FFD" w:rsidRDefault="00F47FFD" w:rsidP="00F47FF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Посуда из пластилина с росписью</w:t>
      </w:r>
    </w:p>
    <w:p w:rsidR="00F47FFD" w:rsidRDefault="00F47FFD" w:rsidP="00F47FF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Итоговое занятие (2ч.)</w:t>
      </w:r>
    </w:p>
    <w:p w:rsidR="00F47FFD" w:rsidRDefault="00F47FFD" w:rsidP="00F47FF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Защита проектов, выставка работ</w:t>
      </w:r>
    </w:p>
    <w:p w:rsidR="00DC1D59" w:rsidRPr="00DC1D59" w:rsidRDefault="00DC1D59" w:rsidP="00DC1D5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C1D59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Календарно – тематическое планирование</w:t>
      </w:r>
    </w:p>
    <w:p w:rsidR="00DC1D59" w:rsidRPr="00DC1D59" w:rsidRDefault="00DC1D59" w:rsidP="00DC1D5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C1D59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4 класс</w:t>
      </w:r>
    </w:p>
    <w:p w:rsidR="00DC1D59" w:rsidRPr="00DC1D59" w:rsidRDefault="00DC1D59" w:rsidP="00DC1D5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9585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762"/>
        <w:gridCol w:w="5489"/>
        <w:gridCol w:w="840"/>
        <w:gridCol w:w="797"/>
        <w:gridCol w:w="866"/>
        <w:gridCol w:w="831"/>
      </w:tblGrid>
      <w:tr w:rsidR="00DC1D59" w:rsidRPr="00DC1D59" w:rsidTr="00DC1D5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Тема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Кол-часов</w:t>
            </w:r>
          </w:p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DC1D5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Теор</w:t>
            </w:r>
            <w:proofErr w:type="spellEnd"/>
            <w:r w:rsidRPr="00DC1D5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.</w:t>
            </w:r>
          </w:p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час.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DC1D5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Прак</w:t>
            </w:r>
            <w:proofErr w:type="spellEnd"/>
            <w:r w:rsidRPr="00DC1D5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.</w:t>
            </w:r>
          </w:p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час.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дата</w:t>
            </w:r>
          </w:p>
        </w:tc>
      </w:tr>
      <w:tr w:rsidR="00DC1D59" w:rsidRPr="00DC1D59" w:rsidTr="00DC1D5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Вводный урок. Техника безопасности.</w:t>
            </w:r>
          </w:p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групп, принятие правил работы в группе.</w:t>
            </w:r>
          </w:p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Знакомство с целями и задачами кружка.</w:t>
            </w:r>
          </w:p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DC1D59" w:rsidRPr="00DC1D59" w:rsidTr="00DC1D5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Осенняя тематика (6ч.)</w:t>
            </w:r>
          </w:p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DC1D59" w:rsidRPr="00DC1D59" w:rsidTr="00DC1D5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История мозаики, панно</w:t>
            </w:r>
          </w:p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DC1D59" w:rsidRPr="00DC1D59" w:rsidTr="00DC1D5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Изготовление панно- картины из манки</w:t>
            </w:r>
          </w:p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DC1D59" w:rsidRPr="00DC1D59" w:rsidTr="00DC1D5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Мозаика из обрывных кусочков бумаги.</w:t>
            </w:r>
          </w:p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DC1D59" w:rsidRPr="00DC1D59" w:rsidTr="00DC1D5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Панно и мозаика (4ч.)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DC1D59" w:rsidRPr="00DC1D59" w:rsidTr="00DC1D5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История мозаики, панно</w:t>
            </w:r>
          </w:p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DC1D59" w:rsidRPr="00DC1D59" w:rsidTr="00DC1D5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Изготовление панно- картины из манки</w:t>
            </w:r>
          </w:p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DC1D59" w:rsidRPr="00DC1D59" w:rsidTr="00DC1D5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Мозаика из обрывных кусочков бумаги.</w:t>
            </w:r>
          </w:p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DC1D59" w:rsidRPr="00DC1D59" w:rsidTr="00DC1D5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Выполнение новогодней елки при помощи макарон</w:t>
            </w:r>
          </w:p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DC1D59" w:rsidRPr="00DC1D59" w:rsidTr="00DC1D5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Работа с бумагой (8ч.)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DC1D59" w:rsidRPr="00DC1D59" w:rsidTr="00DC1D5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Инструктаж по технике безопасности при работе с ножницами</w:t>
            </w:r>
          </w:p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Виды бумаги.</w:t>
            </w:r>
          </w:p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DC1D59" w:rsidRPr="00DC1D59" w:rsidTr="00DC1D5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10-13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Знакомство с изготовлением бумажных цветов </w:t>
            </w:r>
            <w:proofErr w:type="gramStart"/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для  «</w:t>
            </w:r>
            <w:proofErr w:type="gramEnd"/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сладких букетов</w:t>
            </w:r>
          </w:p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DC1D59" w:rsidRPr="00DC1D59" w:rsidTr="00DC1D5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14-16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Аппликация из обрывных кусочков бумаги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DC1D59" w:rsidRPr="00DC1D59" w:rsidTr="00DC1D5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Работа с бросовым материалом (5ч.)</w:t>
            </w:r>
          </w:p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DC1D59" w:rsidRPr="00DC1D59" w:rsidTr="00DC1D5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17-18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«Цветы из одноразовых ложек»</w:t>
            </w:r>
          </w:p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DC1D59" w:rsidRPr="00DC1D59" w:rsidTr="00DC1D5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19-20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Мир пластиковой бутылки»</w:t>
            </w:r>
          </w:p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Выставка работ</w:t>
            </w:r>
          </w:p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DC1D59" w:rsidRPr="00DC1D59" w:rsidTr="00DC1D5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Аппликация из крупы</w:t>
            </w:r>
          </w:p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DC1D59" w:rsidRPr="00DC1D59" w:rsidTr="00DC1D5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Работа с пластилином (8ч.)</w:t>
            </w:r>
          </w:p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DC1D59" w:rsidRPr="00DC1D59" w:rsidTr="00DC1D5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Пластилин и его свойства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DC1D59" w:rsidRPr="00DC1D59" w:rsidTr="00DC1D5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Ваза из пластилина с росписью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DC1D59" w:rsidRPr="00DC1D59" w:rsidTr="00DC1D5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Грибы из пластилина с росписью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DC1D59" w:rsidRPr="00DC1D59" w:rsidTr="00DC1D5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Посуда из пластилина с росписью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DC1D59" w:rsidRPr="00DC1D59" w:rsidTr="00DC1D5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Итоговое занятие (2ч.)</w:t>
            </w:r>
          </w:p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DC1D59" w:rsidRPr="00DC1D59" w:rsidTr="00DC1D5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26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Защита проектов</w:t>
            </w:r>
          </w:p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DC1D59" w:rsidRPr="00DC1D59" w:rsidTr="00DC1D5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Выставка работ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DC1D59" w:rsidRPr="00DC1D59" w:rsidTr="00DC1D5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Итого: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C1D5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1D59" w:rsidRPr="00DC1D59" w:rsidRDefault="00DC1D59" w:rsidP="00DC1D5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DC1D59" w:rsidRPr="00DC1D59" w:rsidRDefault="00DC1D59" w:rsidP="00DC1D5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C1D59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E76BDD" w:rsidRDefault="00E76BDD"/>
    <w:sectPr w:rsidR="00E76B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5169E"/>
    <w:multiLevelType w:val="multilevel"/>
    <w:tmpl w:val="DB865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E129FE"/>
    <w:multiLevelType w:val="multilevel"/>
    <w:tmpl w:val="44BC3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0309E5"/>
    <w:multiLevelType w:val="multilevel"/>
    <w:tmpl w:val="7D6C0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C442134"/>
    <w:multiLevelType w:val="multilevel"/>
    <w:tmpl w:val="05EA2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3F51903"/>
    <w:multiLevelType w:val="multilevel"/>
    <w:tmpl w:val="8C6E0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5F4113A"/>
    <w:multiLevelType w:val="multilevel"/>
    <w:tmpl w:val="27ECF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6E53E69"/>
    <w:multiLevelType w:val="multilevel"/>
    <w:tmpl w:val="1F6CC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9506670"/>
    <w:multiLevelType w:val="multilevel"/>
    <w:tmpl w:val="2D522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FE745A7"/>
    <w:multiLevelType w:val="multilevel"/>
    <w:tmpl w:val="B7D4E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6C375AD"/>
    <w:multiLevelType w:val="multilevel"/>
    <w:tmpl w:val="5DCE1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7"/>
  </w:num>
  <w:num w:numId="5">
    <w:abstractNumId w:val="9"/>
  </w:num>
  <w:num w:numId="6">
    <w:abstractNumId w:val="1"/>
  </w:num>
  <w:num w:numId="7">
    <w:abstractNumId w:val="5"/>
  </w:num>
  <w:num w:numId="8">
    <w:abstractNumId w:val="8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EE6"/>
    <w:rsid w:val="00A62EE6"/>
    <w:rsid w:val="00DC1D59"/>
    <w:rsid w:val="00E76BDD"/>
    <w:rsid w:val="00F4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527C2"/>
  <w15:chartTrackingRefBased/>
  <w15:docId w15:val="{E31F8AC0-B161-47BD-87EE-7D50CC147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2E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62EE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1253</Words>
  <Characters>7148</Characters>
  <Application>Microsoft Office Word</Application>
  <DocSecurity>0</DocSecurity>
  <Lines>59</Lines>
  <Paragraphs>16</Paragraphs>
  <ScaleCrop>false</ScaleCrop>
  <Company/>
  <LinksUpToDate>false</LinksUpToDate>
  <CharactersWithSpaces>8385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2024-09-03T11:01:00Z</dcterms:created>
  <dcterms:modified xsi:type="dcterms:W3CDTF">2024-09-03T11:03:00Z</dcterms:modified>
</cp:coreProperties>
</file>